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BAC3" w14:textId="54455FAE" w:rsidR="009A1498" w:rsidRPr="00606391" w:rsidRDefault="009A1498" w:rsidP="000735F4">
      <w:pPr>
        <w:ind w:left="-567"/>
        <w:rPr>
          <w:rFonts w:ascii="Arial" w:hAnsi="Arial" w:cs="Arial"/>
          <w:b/>
          <w:bCs/>
          <w:sz w:val="28"/>
          <w:szCs w:val="28"/>
        </w:rPr>
      </w:pPr>
      <w:r w:rsidRPr="00606391">
        <w:rPr>
          <w:rFonts w:ascii="Arial" w:hAnsi="Arial" w:cs="Arial"/>
          <w:b/>
          <w:bCs/>
          <w:sz w:val="28"/>
          <w:szCs w:val="28"/>
        </w:rPr>
        <w:t>Unterrichtsstunde</w:t>
      </w:r>
      <w:r w:rsidR="000735F4">
        <w:rPr>
          <w:rFonts w:ascii="Arial" w:hAnsi="Arial" w:cs="Arial"/>
          <w:b/>
          <w:bCs/>
          <w:sz w:val="28"/>
          <w:szCs w:val="28"/>
        </w:rPr>
        <w:tab/>
      </w:r>
      <w:r w:rsidR="000735F4">
        <w:rPr>
          <w:rFonts w:ascii="Arial" w:hAnsi="Arial" w:cs="Arial"/>
          <w:b/>
          <w:bCs/>
          <w:sz w:val="28"/>
          <w:szCs w:val="28"/>
        </w:rPr>
        <w:tab/>
        <w:t>Beobachtung</w:t>
      </w:r>
    </w:p>
    <w:tbl>
      <w:tblPr>
        <w:tblStyle w:val="Tabellen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2895"/>
        <w:gridCol w:w="7879"/>
      </w:tblGrid>
      <w:tr w:rsidR="009A1498" w:rsidRPr="00606391" w14:paraId="1E64474E" w14:textId="77777777" w:rsidTr="000735F4">
        <w:tc>
          <w:tcPr>
            <w:tcW w:w="2895" w:type="dxa"/>
          </w:tcPr>
          <w:p w14:paraId="4B3438CB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>Ankommen / Einstieg</w:t>
            </w:r>
          </w:p>
          <w:p w14:paraId="217BE6ED" w14:textId="77777777" w:rsidR="009A1498" w:rsidRDefault="009A1498">
            <w:pPr>
              <w:rPr>
                <w:rFonts w:ascii="Arial" w:hAnsi="Arial" w:cs="Arial"/>
                <w:sz w:val="28"/>
                <w:szCs w:val="28"/>
              </w:rPr>
            </w:pPr>
            <w:r w:rsidRPr="00606391">
              <w:rPr>
                <w:rFonts w:ascii="Arial" w:hAnsi="Arial" w:cs="Arial"/>
                <w:sz w:val="28"/>
                <w:szCs w:val="28"/>
              </w:rPr>
              <w:t xml:space="preserve">(Wie werden die </w:t>
            </w:r>
            <w:proofErr w:type="spellStart"/>
            <w:r w:rsidRPr="00606391">
              <w:rPr>
                <w:rFonts w:ascii="Arial" w:hAnsi="Arial" w:cs="Arial"/>
                <w:sz w:val="28"/>
                <w:szCs w:val="28"/>
              </w:rPr>
              <w:t>SuS</w:t>
            </w:r>
            <w:proofErr w:type="spellEnd"/>
            <w:r w:rsidRPr="00606391">
              <w:rPr>
                <w:rFonts w:ascii="Arial" w:hAnsi="Arial" w:cs="Arial"/>
                <w:sz w:val="28"/>
                <w:szCs w:val="28"/>
              </w:rPr>
              <w:t xml:space="preserve"> auf die Stunde eingestimmt?)</w:t>
            </w:r>
          </w:p>
          <w:p w14:paraId="5F4EB1BF" w14:textId="0FE00DBE" w:rsidR="000735F4" w:rsidRPr="00606391" w:rsidRDefault="00073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9" w:type="dxa"/>
          </w:tcPr>
          <w:p w14:paraId="6905CBB1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1498" w:rsidRPr="00606391" w14:paraId="68E9E3FC" w14:textId="77777777" w:rsidTr="000735F4">
        <w:tc>
          <w:tcPr>
            <w:tcW w:w="2895" w:type="dxa"/>
          </w:tcPr>
          <w:p w14:paraId="0F8604F3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>Hinführung</w:t>
            </w:r>
          </w:p>
          <w:p w14:paraId="24258A2A" w14:textId="7F8E142D" w:rsidR="009A1498" w:rsidRPr="00606391" w:rsidRDefault="009A1498">
            <w:pPr>
              <w:rPr>
                <w:rFonts w:ascii="Arial" w:hAnsi="Arial" w:cs="Arial"/>
                <w:sz w:val="28"/>
                <w:szCs w:val="28"/>
              </w:rPr>
            </w:pPr>
            <w:r w:rsidRPr="00606391">
              <w:rPr>
                <w:rFonts w:ascii="Arial" w:hAnsi="Arial" w:cs="Arial"/>
                <w:sz w:val="28"/>
                <w:szCs w:val="28"/>
              </w:rPr>
              <w:t>(</w:t>
            </w:r>
            <w:r w:rsidR="00606391" w:rsidRPr="00606391">
              <w:rPr>
                <w:rFonts w:ascii="Arial" w:hAnsi="Arial" w:cs="Arial"/>
                <w:sz w:val="28"/>
                <w:szCs w:val="28"/>
              </w:rPr>
              <w:t xml:space="preserve">Wie wird an Vorwissen angeknüpft? </w:t>
            </w:r>
            <w:r w:rsidR="00606391" w:rsidRPr="00606391">
              <w:rPr>
                <w:rFonts w:ascii="Arial" w:hAnsi="Arial" w:cs="Arial"/>
                <w:sz w:val="28"/>
                <w:szCs w:val="28"/>
              </w:rPr>
              <w:br/>
            </w:r>
            <w:r w:rsidRPr="00606391">
              <w:rPr>
                <w:rFonts w:ascii="Arial" w:hAnsi="Arial" w:cs="Arial"/>
                <w:sz w:val="28"/>
                <w:szCs w:val="28"/>
              </w:rPr>
              <w:t xml:space="preserve">Wie wird Zieltransparenz hergestellt? </w:t>
            </w:r>
          </w:p>
          <w:p w14:paraId="5477B824" w14:textId="77777777" w:rsidR="009A1498" w:rsidRDefault="009A1498">
            <w:pPr>
              <w:rPr>
                <w:rFonts w:ascii="Arial" w:hAnsi="Arial" w:cs="Arial"/>
                <w:sz w:val="28"/>
                <w:szCs w:val="28"/>
              </w:rPr>
            </w:pPr>
            <w:r w:rsidRPr="00606391">
              <w:rPr>
                <w:rFonts w:ascii="Arial" w:hAnsi="Arial" w:cs="Arial"/>
                <w:sz w:val="28"/>
                <w:szCs w:val="28"/>
              </w:rPr>
              <w:t>Wie wird der AA gestellt?)</w:t>
            </w:r>
          </w:p>
          <w:p w14:paraId="0810346F" w14:textId="1D800CCC" w:rsidR="000735F4" w:rsidRPr="00606391" w:rsidRDefault="000735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14:paraId="70B84988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1498" w:rsidRPr="00606391" w14:paraId="0E0DA5B4" w14:textId="77777777" w:rsidTr="000735F4">
        <w:tc>
          <w:tcPr>
            <w:tcW w:w="2895" w:type="dxa"/>
          </w:tcPr>
          <w:p w14:paraId="1D330397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>Erarbeitung</w:t>
            </w:r>
          </w:p>
          <w:p w14:paraId="00DC4642" w14:textId="77777777" w:rsidR="009A1498" w:rsidRDefault="009A1498">
            <w:pPr>
              <w:rPr>
                <w:rFonts w:ascii="Arial" w:hAnsi="Arial" w:cs="Arial"/>
                <w:sz w:val="28"/>
                <w:szCs w:val="28"/>
              </w:rPr>
            </w:pPr>
            <w:r w:rsidRPr="00606391">
              <w:rPr>
                <w:rFonts w:ascii="Arial" w:hAnsi="Arial" w:cs="Arial"/>
                <w:sz w:val="28"/>
                <w:szCs w:val="28"/>
              </w:rPr>
              <w:t xml:space="preserve">(Welche Hilfen/Unterstützung gibt es? </w:t>
            </w:r>
            <w:r w:rsidRPr="00606391">
              <w:rPr>
                <w:rFonts w:ascii="Arial" w:hAnsi="Arial" w:cs="Arial"/>
                <w:sz w:val="28"/>
                <w:szCs w:val="28"/>
              </w:rPr>
              <w:br/>
              <w:t>Arbeiten alle zielgleich?)</w:t>
            </w:r>
          </w:p>
          <w:p w14:paraId="6FDC24DE" w14:textId="162E14AF" w:rsidR="000735F4" w:rsidRPr="00606391" w:rsidRDefault="00073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79" w:type="dxa"/>
          </w:tcPr>
          <w:p w14:paraId="6B7F4F2F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1498" w:rsidRPr="00606391" w14:paraId="361E125F" w14:textId="77777777" w:rsidTr="000735F4">
        <w:tc>
          <w:tcPr>
            <w:tcW w:w="2895" w:type="dxa"/>
          </w:tcPr>
          <w:p w14:paraId="4DB01818" w14:textId="77777777" w:rsidR="009A1498" w:rsidRDefault="009A1498">
            <w:pPr>
              <w:rPr>
                <w:rFonts w:ascii="Arial" w:hAnsi="Arial" w:cs="Arial"/>
                <w:sz w:val="28"/>
                <w:szCs w:val="28"/>
              </w:rPr>
            </w:pPr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Ergebnissicherung </w:t>
            </w:r>
            <w:r w:rsidRPr="00606391">
              <w:rPr>
                <w:rFonts w:ascii="Arial" w:hAnsi="Arial" w:cs="Arial"/>
                <w:sz w:val="28"/>
                <w:szCs w:val="28"/>
              </w:rPr>
              <w:t>(</w:t>
            </w:r>
            <w:r w:rsidR="00606391" w:rsidRPr="00606391">
              <w:rPr>
                <w:rFonts w:ascii="Arial" w:hAnsi="Arial" w:cs="Arial"/>
                <w:sz w:val="28"/>
                <w:szCs w:val="28"/>
              </w:rPr>
              <w:t xml:space="preserve">Sofort vor dem Plenum vorgenommen? In PA/GA vorbereitet? Wie werden die Ergebnisse der </w:t>
            </w:r>
            <w:proofErr w:type="spellStart"/>
            <w:r w:rsidR="00606391" w:rsidRPr="00606391">
              <w:rPr>
                <w:rFonts w:ascii="Arial" w:hAnsi="Arial" w:cs="Arial"/>
                <w:sz w:val="28"/>
                <w:szCs w:val="28"/>
              </w:rPr>
              <w:t>SuS</w:t>
            </w:r>
            <w:proofErr w:type="spellEnd"/>
            <w:r w:rsidR="00606391" w:rsidRPr="006063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06391" w:rsidRPr="00606391">
              <w:rPr>
                <w:rFonts w:ascii="Arial" w:hAnsi="Arial" w:cs="Arial"/>
                <w:sz w:val="28"/>
                <w:szCs w:val="28"/>
              </w:rPr>
              <w:t>gewertschätzt</w:t>
            </w:r>
            <w:proofErr w:type="spellEnd"/>
            <w:r w:rsidR="00606391" w:rsidRPr="00606391">
              <w:rPr>
                <w:rFonts w:ascii="Arial" w:hAnsi="Arial" w:cs="Arial"/>
                <w:sz w:val="28"/>
                <w:szCs w:val="28"/>
              </w:rPr>
              <w:t xml:space="preserve"> und rückgemeldet? Höraufträge?)</w:t>
            </w:r>
          </w:p>
          <w:p w14:paraId="3C9AA5F6" w14:textId="20433760" w:rsidR="000735F4" w:rsidRPr="00606391" w:rsidRDefault="000735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14:paraId="13DD915B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1498" w:rsidRPr="00606391" w14:paraId="3A775D6D" w14:textId="77777777" w:rsidTr="000735F4">
        <w:tc>
          <w:tcPr>
            <w:tcW w:w="2895" w:type="dxa"/>
          </w:tcPr>
          <w:p w14:paraId="18829F2C" w14:textId="12932CC7" w:rsidR="009A1498" w:rsidRDefault="006063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Reflexion durch die </w:t>
            </w:r>
            <w:proofErr w:type="spellStart"/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>SuS</w:t>
            </w:r>
            <w:proofErr w:type="spellEnd"/>
          </w:p>
          <w:p w14:paraId="33297BC7" w14:textId="0DE834EE" w:rsidR="000735F4" w:rsidRPr="000735F4" w:rsidRDefault="000735F4">
            <w:pPr>
              <w:rPr>
                <w:rFonts w:ascii="Arial" w:hAnsi="Arial" w:cs="Arial"/>
                <w:sz w:val="28"/>
                <w:szCs w:val="28"/>
              </w:rPr>
            </w:pPr>
            <w:r w:rsidRPr="000735F4">
              <w:rPr>
                <w:rFonts w:ascii="Arial" w:hAnsi="Arial" w:cs="Arial"/>
                <w:sz w:val="28"/>
                <w:szCs w:val="28"/>
              </w:rPr>
              <w:t>(Auf den Stundeninhalt bezogen? Methode?)</w:t>
            </w:r>
          </w:p>
          <w:p w14:paraId="4AC8D8B2" w14:textId="77777777" w:rsidR="00606391" w:rsidRDefault="006063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63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Ausblick </w:t>
            </w:r>
          </w:p>
          <w:p w14:paraId="3AB396D6" w14:textId="77992FBA" w:rsidR="000735F4" w:rsidRPr="00606391" w:rsidRDefault="000735F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14:paraId="16AE5ECB" w14:textId="77777777" w:rsidR="009A1498" w:rsidRPr="00606391" w:rsidRDefault="009A14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4BE652B" w14:textId="02C66D10" w:rsidR="009A1498" w:rsidRPr="00606391" w:rsidRDefault="009A1498">
      <w:pPr>
        <w:rPr>
          <w:rFonts w:ascii="Arial" w:hAnsi="Arial" w:cs="Arial"/>
          <w:b/>
          <w:bCs/>
          <w:sz w:val="28"/>
          <w:szCs w:val="28"/>
        </w:rPr>
      </w:pPr>
    </w:p>
    <w:sectPr w:rsidR="009A1498" w:rsidRPr="00606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98"/>
    <w:rsid w:val="000735F4"/>
    <w:rsid w:val="00606391"/>
    <w:rsid w:val="009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82C4"/>
  <w15:chartTrackingRefBased/>
  <w15:docId w15:val="{D3D5D9D5-E91F-4A11-9F63-19982DA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Heck</dc:creator>
  <cp:keywords/>
  <dc:description/>
  <cp:lastModifiedBy>Andrea Heck</cp:lastModifiedBy>
  <cp:revision>1</cp:revision>
  <dcterms:created xsi:type="dcterms:W3CDTF">2021-11-24T12:39:00Z</dcterms:created>
  <dcterms:modified xsi:type="dcterms:W3CDTF">2021-11-24T12:52:00Z</dcterms:modified>
</cp:coreProperties>
</file>